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5F46C1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«ЛЕТНЯЯ МАСТЕРСКАЯ»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F46C1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4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AD18FA" w:rsidRPr="00AD18F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6C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«ЛЕТНЯЯ МАСТЕРСКАЯ»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5F46C1"/>
    <w:rsid w:val="00647AD1"/>
    <w:rsid w:val="006835D7"/>
    <w:rsid w:val="007310D5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2022-03-26T05:47:00Z</dcterms:modified>
</cp:coreProperties>
</file>